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84FC4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156561"/>
    <w:rsid w:val="00677EAF"/>
    <w:rsid w:val="00853CF5"/>
    <w:rsid w:val="00B84FC4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2023-02-16T06:09:00Z</dcterms:modified>
</cp:coreProperties>
</file>